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4" w:rsidRDefault="00F7347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-99060</wp:posOffset>
            </wp:positionV>
            <wp:extent cx="5695950" cy="6524625"/>
            <wp:effectExtent l="19050" t="0" r="0" b="0"/>
            <wp:wrapNone/>
            <wp:docPr id="1" name="Obraz 1" descr="Znalezione obrazy dla zapytania: teksty do czyt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eksty do czytania dla przedszkolak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77" t="9200" b="7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/>
    <w:p w:rsidR="00F73474" w:rsidRDefault="00F73474"/>
    <w:p w:rsidR="00F73474" w:rsidRDefault="00F73474"/>
    <w:p w:rsidR="00F73474" w:rsidRDefault="00F73474"/>
    <w:p w:rsidR="00F73474" w:rsidRDefault="00F73474"/>
    <w:p w:rsidR="00F73474" w:rsidRDefault="00F73474"/>
    <w:p w:rsidR="00EB51DA" w:rsidRDefault="00EB51DA"/>
    <w:p w:rsidR="00EB51DA" w:rsidRDefault="00EB51DA"/>
    <w:p w:rsidR="00EB51DA" w:rsidRDefault="00EB51DA"/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</w:p>
    <w:p w:rsidR="00F73474" w:rsidRDefault="00F7347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81915</wp:posOffset>
            </wp:positionV>
            <wp:extent cx="5553075" cy="6762750"/>
            <wp:effectExtent l="19050" t="0" r="9525" b="0"/>
            <wp:wrapNone/>
            <wp:docPr id="5" name="Obraz 5" descr="C:\Users\danut\AppData\Local\Temp\Temp1_od ani.zip\sylaby-czytanie-MPB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\AppData\Local\Temp\Temp1_od ani.zip\sylaby-czytanie-MPB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3" t="9604" r="1983" b="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74" w:rsidRDefault="00F73474">
      <w:pPr>
        <w:rPr>
          <w:noProof/>
          <w:lang w:eastAsia="pl-PL"/>
        </w:rPr>
      </w:pPr>
    </w:p>
    <w:p w:rsidR="00EB51DA" w:rsidRDefault="00EB51DA"/>
    <w:p w:rsidR="00EB51DA" w:rsidRDefault="00EB51DA"/>
    <w:p w:rsidR="00EB51DA" w:rsidRDefault="00EB51DA"/>
    <w:p w:rsidR="00EB51DA" w:rsidRDefault="00EB51DA"/>
    <w:p w:rsidR="00F73474" w:rsidRDefault="00F73474">
      <w:r w:rsidRPr="00F73474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5029835</wp:posOffset>
            </wp:positionV>
            <wp:extent cx="4991100" cy="2819400"/>
            <wp:effectExtent l="19050" t="0" r="0" b="0"/>
            <wp:wrapNone/>
            <wp:docPr id="3" name="Obraz 16" descr="Znalezione obrazy dla zapytania: ĆWICZENIA DLA PRZEDSZKOLAKÓW W CZYT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ĆWICZENIA DLA PRZEDSZKOLAKÓW W CZYTANI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34" t="18380" r="4176" b="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74" w:rsidRDefault="00F73474">
      <w:r w:rsidRPr="00F73474">
        <w:lastRenderedPageBreak/>
        <w:drawing>
          <wp:inline distT="0" distB="0" distL="0" distR="0">
            <wp:extent cx="5762625" cy="8343900"/>
            <wp:effectExtent l="19050" t="0" r="9525" b="0"/>
            <wp:docPr id="2" name="Obraz 1" descr="C:\Users\danut\AppData\Local\Temp\Temp1_od ani.zip\8e3900525fb7a47ee61175cf1816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\AppData\Local\Temp\Temp1_od ani.zip\8e3900525fb7a47ee61175cf181619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DA" w:rsidRDefault="00F73474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-3810</wp:posOffset>
            </wp:positionV>
            <wp:extent cx="6762115" cy="2800350"/>
            <wp:effectExtent l="19050" t="0" r="635" b="0"/>
            <wp:wrapNone/>
            <wp:docPr id="4" name="Obraz 4" descr="Znalezione obrazy dla zapytania: teksty do czyt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eksty do czytania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72" t="35777" r="1758" b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DA" w:rsidRDefault="00EB51DA"/>
    <w:p w:rsidR="00EB51DA" w:rsidRDefault="00EB51DA"/>
    <w:p w:rsidR="00EB51DA" w:rsidRDefault="00EB51DA"/>
    <w:p w:rsidR="00EB51DA" w:rsidRDefault="00EB51DA"/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F734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308610</wp:posOffset>
            </wp:positionV>
            <wp:extent cx="6514465" cy="6953250"/>
            <wp:effectExtent l="19050" t="0" r="635" b="0"/>
            <wp:wrapNone/>
            <wp:docPr id="10" name="Obraz 10" descr="Znalezione obrazy dla zapytania: teksty do czyt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teksty do czytania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42" t="9400" r="4520" b="2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W PISANIU I CZYTANIU WYRAZÓW Z LITERKĄ „B” ,PONIEWAŻ DZIECI CZĘSTO JĄ MYLĄ Z LITERĄ „D”</w:t>
      </w:r>
    </w:p>
    <w:p w:rsidR="00EB51DA" w:rsidRDefault="00EB51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114935</wp:posOffset>
            </wp:positionV>
            <wp:extent cx="6724650" cy="8086725"/>
            <wp:effectExtent l="19050" t="0" r="0" b="0"/>
            <wp:wrapNone/>
            <wp:docPr id="13" name="Obraz 13" descr="Znalezione obrazy dla zapytania: teksty do czyt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eksty do czytania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70" r="51150" b="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EB51DA" w:rsidRDefault="00EB51DA">
      <w:pPr>
        <w:rPr>
          <w:b/>
          <w:sz w:val="28"/>
          <w:szCs w:val="28"/>
        </w:rPr>
      </w:pPr>
    </w:p>
    <w:p w:rsidR="005C6B4E" w:rsidRDefault="00EB51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C6B4E">
        <w:rPr>
          <w:noProof/>
          <w:lang w:eastAsia="pl-PL"/>
        </w:rPr>
        <w:drawing>
          <wp:inline distT="0" distB="0" distL="0" distR="0">
            <wp:extent cx="5857875" cy="7962900"/>
            <wp:effectExtent l="19050" t="0" r="9525" b="0"/>
            <wp:docPr id="19" name="Obraz 19" descr="Znalezione obrazy dla zapytania: ĆWICZENIA DLA PRZEDSZKOLAKÓW W CZYT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ĆWICZENIA DLA PRZEDSZKOLAKÓW W CZYTANI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EB51DA" w:rsidRPr="00EB51DA" w:rsidRDefault="00EB51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UŁÓŻ </w:t>
      </w:r>
      <w:r w:rsidRPr="00EB51DA">
        <w:rPr>
          <w:b/>
          <w:sz w:val="28"/>
          <w:szCs w:val="28"/>
        </w:rPr>
        <w:t xml:space="preserve"> HISTORYJKĘ</w:t>
      </w:r>
      <w:r>
        <w:rPr>
          <w:b/>
          <w:sz w:val="28"/>
          <w:szCs w:val="28"/>
        </w:rPr>
        <w:t xml:space="preserve"> </w:t>
      </w:r>
      <w:r w:rsidRPr="00EB51DA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 </w:t>
      </w:r>
      <w:r w:rsidRPr="00EB51DA">
        <w:rPr>
          <w:b/>
          <w:sz w:val="28"/>
          <w:szCs w:val="28"/>
        </w:rPr>
        <w:t xml:space="preserve">DOBIERZ </w:t>
      </w:r>
      <w:r>
        <w:rPr>
          <w:b/>
          <w:sz w:val="28"/>
          <w:szCs w:val="28"/>
        </w:rPr>
        <w:t xml:space="preserve"> </w:t>
      </w:r>
      <w:r w:rsidRPr="00EB51DA">
        <w:rPr>
          <w:b/>
          <w:sz w:val="28"/>
          <w:szCs w:val="28"/>
        </w:rPr>
        <w:t xml:space="preserve">ZDANIA </w:t>
      </w:r>
      <w:r>
        <w:rPr>
          <w:b/>
          <w:sz w:val="28"/>
          <w:szCs w:val="28"/>
        </w:rPr>
        <w:t xml:space="preserve"> </w:t>
      </w:r>
      <w:r w:rsidRPr="00EB51DA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EB51DA">
        <w:rPr>
          <w:b/>
          <w:sz w:val="28"/>
          <w:szCs w:val="28"/>
        </w:rPr>
        <w:t xml:space="preserve"> OBRAZKÓW</w:t>
      </w:r>
    </w:p>
    <w:p w:rsidR="000E0295" w:rsidRDefault="00EB51DA">
      <w:r w:rsidRPr="00EB51D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10160</wp:posOffset>
            </wp:positionV>
            <wp:extent cx="6143625" cy="8743950"/>
            <wp:effectExtent l="19050" t="0" r="9525" b="0"/>
            <wp:wrapNone/>
            <wp:docPr id="7" name="Obraz 7" descr="Znalezione obrazy dla zapytania: teksty do czyt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ksty do czytania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538" t="8070" r="8000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295" w:rsidSect="00EB51DA">
      <w:footerReference w:type="default" r:id="rId16"/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4C" w:rsidRDefault="0018454C" w:rsidP="00EB51DA">
      <w:pPr>
        <w:spacing w:after="0" w:line="240" w:lineRule="auto"/>
      </w:pPr>
      <w:r>
        <w:separator/>
      </w:r>
    </w:p>
  </w:endnote>
  <w:endnote w:type="continuationSeparator" w:id="0">
    <w:p w:rsidR="0018454C" w:rsidRDefault="0018454C" w:rsidP="00E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  <w:p w:rsidR="00EB51DA" w:rsidRDefault="00EB5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4C" w:rsidRDefault="0018454C" w:rsidP="00EB51DA">
      <w:pPr>
        <w:spacing w:after="0" w:line="240" w:lineRule="auto"/>
      </w:pPr>
      <w:r>
        <w:separator/>
      </w:r>
    </w:p>
  </w:footnote>
  <w:footnote w:type="continuationSeparator" w:id="0">
    <w:p w:rsidR="0018454C" w:rsidRDefault="0018454C" w:rsidP="00EB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DA"/>
    <w:rsid w:val="000E0295"/>
    <w:rsid w:val="0018454C"/>
    <w:rsid w:val="001E3186"/>
    <w:rsid w:val="00237AC7"/>
    <w:rsid w:val="005149DF"/>
    <w:rsid w:val="005C6B4E"/>
    <w:rsid w:val="00EB51DA"/>
    <w:rsid w:val="00F7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1DA"/>
  </w:style>
  <w:style w:type="paragraph" w:styleId="Stopka">
    <w:name w:val="footer"/>
    <w:basedOn w:val="Normalny"/>
    <w:link w:val="StopkaZnak"/>
    <w:uiPriority w:val="99"/>
    <w:semiHidden/>
    <w:unhideWhenUsed/>
    <w:rsid w:val="00EB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9F5C1-45ED-40D9-9C2B-FF60EC1E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Fijałkowska</dc:creator>
  <cp:lastModifiedBy>Danuta Fijałkowska</cp:lastModifiedBy>
  <cp:revision>2</cp:revision>
  <dcterms:created xsi:type="dcterms:W3CDTF">2020-03-16T08:47:00Z</dcterms:created>
  <dcterms:modified xsi:type="dcterms:W3CDTF">2020-03-18T22:29:00Z</dcterms:modified>
</cp:coreProperties>
</file>